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F82995" w:rsidP="00760E89">
            <w:r>
              <w:t>18</w:t>
            </w:r>
            <w:r w:rsidR="0037128D">
              <w:t>/12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F82995" w:rsidP="00760E89">
            <w:r>
              <w:t>6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 w:rsidR="00F82995">
              <w:t xml:space="preserve"> realizamos ejercicios para mejorar el sistema cardiovascular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 ejercicio</w:t>
            </w:r>
            <w:r w:rsidR="0054623E">
              <w:t>s</w:t>
            </w:r>
            <w:r w:rsidR="002241A0">
              <w:t xml:space="preserve"> anaeróbicos,</w:t>
            </w:r>
            <w:r w:rsidR="0054623E">
              <w:t xml:space="preserve"> enfocados</w:t>
            </w:r>
            <w:r w:rsidR="002241A0">
              <w:t xml:space="preserve"> principalmente</w:t>
            </w:r>
            <w:r w:rsidR="0054623E">
              <w:t xml:space="preserve"> en el </w:t>
            </w:r>
            <w:r w:rsidR="00370F09">
              <w:t>fortalecimi</w:t>
            </w:r>
            <w:r w:rsidR="00F82995">
              <w:t xml:space="preserve">ento </w:t>
            </w:r>
            <w:r w:rsidR="002241A0">
              <w:t>muscular de las extremidades superiores como inferiores</w:t>
            </w:r>
            <w:r w:rsidR="00F82995">
              <w:t>.</w:t>
            </w:r>
          </w:p>
          <w:p w:rsidR="00FB31D6" w:rsidRDefault="00DF55D0" w:rsidP="00760E89">
            <w:r>
              <w:t>-</w:t>
            </w:r>
            <w:r w:rsidR="00F82995">
              <w:t xml:space="preserve"> Movilidad articular </w:t>
            </w:r>
            <w:r w:rsidR="0067616D">
              <w:t>–</w:t>
            </w:r>
            <w:r w:rsidR="00F82995">
              <w:t xml:space="preserve"> </w:t>
            </w:r>
            <w:r w:rsidR="002241A0">
              <w:t>Taloneo</w:t>
            </w:r>
            <w:r w:rsidR="0067616D">
              <w:t xml:space="preserve"> y saltos laterales pasando una pierna por detrás.  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B06F54" w:rsidRDefault="00FB31D6" w:rsidP="00FB31D6">
            <w:r>
              <w:t>-</w:t>
            </w:r>
            <w:r w:rsidR="00016A1D">
              <w:t xml:space="preserve"> </w:t>
            </w:r>
            <w:r w:rsidR="0067616D">
              <w:t>Flexiones de brazos alternando antebrazos</w:t>
            </w:r>
            <w:r w:rsidR="00BC6BA2">
              <w:t xml:space="preserve"> </w:t>
            </w:r>
            <w:r w:rsidR="008A4B64">
              <w:t>10 repeticiones</w:t>
            </w:r>
            <w:r w:rsidR="00BF55B8">
              <w:t>.</w:t>
            </w:r>
          </w:p>
          <w:p w:rsidR="008A4B64" w:rsidRDefault="00016A1D" w:rsidP="00FB31D6">
            <w:r>
              <w:t xml:space="preserve">- </w:t>
            </w:r>
            <w:r w:rsidR="00B91D19">
              <w:t>Abdominales inclinados 15</w:t>
            </w:r>
            <w:r w:rsidR="008A4B64">
              <w:t xml:space="preserve"> repeticiones</w:t>
            </w:r>
            <w:r w:rsidR="00144324">
              <w:t>.</w:t>
            </w:r>
          </w:p>
          <w:p w:rsidR="00B649D3" w:rsidRDefault="00B649D3" w:rsidP="00FB31D6">
            <w:r>
              <w:t xml:space="preserve">- </w:t>
            </w:r>
            <w:r w:rsidR="00B91D19">
              <w:rPr>
                <w:lang w:val="es-CL"/>
              </w:rPr>
              <w:t>Enanitos 12</w:t>
            </w:r>
            <w:r w:rsidRPr="008A4B64">
              <w:rPr>
                <w:lang w:val="es-CL"/>
              </w:rPr>
              <w:t xml:space="preserve"> repeticiones.</w:t>
            </w:r>
          </w:p>
          <w:p w:rsidR="00C50D44" w:rsidRDefault="00A53731" w:rsidP="00FB31D6">
            <w:r>
              <w:t xml:space="preserve">- </w:t>
            </w:r>
            <w:proofErr w:type="spellStart"/>
            <w:r w:rsidR="00B91D19">
              <w:t>Skipping</w:t>
            </w:r>
            <w:proofErr w:type="spellEnd"/>
            <w:r w:rsidR="00B91D19">
              <w:t xml:space="preserve"> (rodillas a la altura de la cadera) 20 segundos</w:t>
            </w:r>
            <w:r w:rsidR="00BF55B8"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EC49F9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7441A0">
              <w:t>Elongación global</w:t>
            </w:r>
            <w:r w:rsidR="002241A0">
              <w:t xml:space="preserve"> de extremidades superiores como inferiores</w:t>
            </w:r>
            <w:r>
              <w:t>.</w:t>
            </w:r>
          </w:p>
          <w:p w:rsidR="006609AA" w:rsidRDefault="00D02117" w:rsidP="00760E89">
            <w:r>
              <w:t>- La próxima</w:t>
            </w:r>
            <w:r w:rsidR="002128BD">
              <w:t xml:space="preserve"> cl</w:t>
            </w:r>
            <w:r w:rsidR="00BA6165">
              <w:t>ase necesitaremo</w:t>
            </w:r>
            <w:r w:rsidR="00E51F8E">
              <w:t>s una botella con agua para generar mayor peso en los ejercicios requeridos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205" w:rsidRDefault="00DA6205" w:rsidP="006609AA">
      <w:pPr>
        <w:spacing w:after="0" w:line="240" w:lineRule="auto"/>
      </w:pPr>
      <w:r>
        <w:separator/>
      </w:r>
    </w:p>
  </w:endnote>
  <w:endnote w:type="continuationSeparator" w:id="0">
    <w:p w:rsidR="00DA6205" w:rsidRDefault="00DA6205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205" w:rsidRDefault="00DA6205" w:rsidP="006609AA">
      <w:pPr>
        <w:spacing w:after="0" w:line="240" w:lineRule="auto"/>
      </w:pPr>
      <w:r>
        <w:separator/>
      </w:r>
    </w:p>
  </w:footnote>
  <w:footnote w:type="continuationSeparator" w:id="0">
    <w:p w:rsidR="00DA6205" w:rsidRDefault="00DA6205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144324"/>
    <w:rsid w:val="002128BD"/>
    <w:rsid w:val="002241A0"/>
    <w:rsid w:val="002C6B98"/>
    <w:rsid w:val="0031416A"/>
    <w:rsid w:val="00370F09"/>
    <w:rsid w:val="0037128D"/>
    <w:rsid w:val="003D0716"/>
    <w:rsid w:val="004A09B6"/>
    <w:rsid w:val="004B781A"/>
    <w:rsid w:val="0054623E"/>
    <w:rsid w:val="0056132D"/>
    <w:rsid w:val="005A4AD5"/>
    <w:rsid w:val="006054CC"/>
    <w:rsid w:val="00655B82"/>
    <w:rsid w:val="006609AA"/>
    <w:rsid w:val="0067616D"/>
    <w:rsid w:val="006C2C17"/>
    <w:rsid w:val="006E1B9A"/>
    <w:rsid w:val="00714C1F"/>
    <w:rsid w:val="007441A0"/>
    <w:rsid w:val="00770411"/>
    <w:rsid w:val="00774A06"/>
    <w:rsid w:val="007A6761"/>
    <w:rsid w:val="007D7E81"/>
    <w:rsid w:val="007F5AEB"/>
    <w:rsid w:val="0081151E"/>
    <w:rsid w:val="00874A10"/>
    <w:rsid w:val="008A4B64"/>
    <w:rsid w:val="008A63B9"/>
    <w:rsid w:val="008F1053"/>
    <w:rsid w:val="008F62D0"/>
    <w:rsid w:val="009C26BB"/>
    <w:rsid w:val="00A06B51"/>
    <w:rsid w:val="00A440A8"/>
    <w:rsid w:val="00A53619"/>
    <w:rsid w:val="00A53731"/>
    <w:rsid w:val="00A62D4E"/>
    <w:rsid w:val="00AA0370"/>
    <w:rsid w:val="00B06F54"/>
    <w:rsid w:val="00B27271"/>
    <w:rsid w:val="00B649D3"/>
    <w:rsid w:val="00B90507"/>
    <w:rsid w:val="00B91D19"/>
    <w:rsid w:val="00BA1811"/>
    <w:rsid w:val="00BA6165"/>
    <w:rsid w:val="00BB167D"/>
    <w:rsid w:val="00BC6BA2"/>
    <w:rsid w:val="00BF55B8"/>
    <w:rsid w:val="00C14F46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19A3"/>
    <w:rsid w:val="00D5528D"/>
    <w:rsid w:val="00D75677"/>
    <w:rsid w:val="00DA6205"/>
    <w:rsid w:val="00DE6CE1"/>
    <w:rsid w:val="00DF55D0"/>
    <w:rsid w:val="00E15B8C"/>
    <w:rsid w:val="00E51F8E"/>
    <w:rsid w:val="00EC49F9"/>
    <w:rsid w:val="00F10D63"/>
    <w:rsid w:val="00F8299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184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40</cp:revision>
  <dcterms:created xsi:type="dcterms:W3CDTF">2020-11-04T04:24:00Z</dcterms:created>
  <dcterms:modified xsi:type="dcterms:W3CDTF">2020-12-15T01:43:00Z</dcterms:modified>
</cp:coreProperties>
</file>